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68BAE" w14:textId="2D898003" w:rsidR="005B2FB9" w:rsidRPr="00FD18B2" w:rsidRDefault="00FD18B2" w:rsidP="00FD18B2">
      <w:pPr>
        <w:jc w:val="center"/>
        <w:rPr>
          <w:rFonts w:ascii="华文中宋" w:eastAsia="华文中宋" w:hAnsi="华文中宋"/>
          <w:sz w:val="44"/>
          <w:szCs w:val="44"/>
        </w:rPr>
      </w:pPr>
      <w:r w:rsidRPr="00FD18B2">
        <w:rPr>
          <w:rFonts w:ascii="华文中宋" w:eastAsia="华文中宋" w:hAnsi="华文中宋" w:hint="eastAsia"/>
          <w:sz w:val="44"/>
          <w:szCs w:val="44"/>
        </w:rPr>
        <w:t>体检须知</w:t>
      </w:r>
    </w:p>
    <w:p w14:paraId="5127DACA" w14:textId="77777777" w:rsidR="00FD18B2" w:rsidRDefault="00FD18B2" w:rsidP="00FD18B2">
      <w:pPr>
        <w:rPr>
          <w:rFonts w:ascii="黑体" w:eastAsia="黑体" w:hAnsi="黑体"/>
          <w:sz w:val="32"/>
          <w:szCs w:val="32"/>
        </w:rPr>
      </w:pPr>
    </w:p>
    <w:p w14:paraId="0F00BD1F" w14:textId="1427AD16" w:rsidR="00FD18B2" w:rsidRPr="00FD18B2" w:rsidRDefault="00FD18B2" w:rsidP="00FD18B2">
      <w:pPr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 w:rsidRPr="00FD18B2">
        <w:rPr>
          <w:rFonts w:ascii="黑体" w:eastAsia="黑体" w:hAnsi="黑体" w:hint="eastAsia"/>
          <w:sz w:val="32"/>
          <w:szCs w:val="32"/>
        </w:rPr>
        <w:t>抽血注意事项：</w:t>
      </w:r>
    </w:p>
    <w:p w14:paraId="41CB24F0" w14:textId="7DA453D1" w:rsidR="00FD18B2" w:rsidRPr="00FD18B2" w:rsidRDefault="00FD18B2" w:rsidP="00FD18B2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FD18B2">
        <w:rPr>
          <w:rFonts w:ascii="仿宋_GB2312" w:eastAsia="仿宋_GB2312" w:hint="eastAsia"/>
          <w:sz w:val="32"/>
          <w:szCs w:val="32"/>
        </w:rPr>
        <w:t>体检前一天晚餐应以清淡饮食，勿饮酒，勿加餐；</w:t>
      </w:r>
    </w:p>
    <w:p w14:paraId="2847E5B3" w14:textId="748F42B1" w:rsidR="00FD18B2" w:rsidRPr="00FD18B2" w:rsidRDefault="00FD18B2" w:rsidP="00FD18B2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FD18B2">
        <w:rPr>
          <w:rFonts w:ascii="仿宋_GB2312" w:eastAsia="仿宋_GB2312" w:hint="eastAsia"/>
          <w:sz w:val="32"/>
          <w:szCs w:val="32"/>
        </w:rPr>
        <w:t>体检当天早上禁食、水；</w:t>
      </w:r>
    </w:p>
    <w:p w14:paraId="432677F4" w14:textId="5C7AC7D9" w:rsidR="00FD18B2" w:rsidRPr="00FD18B2" w:rsidRDefault="00FD18B2" w:rsidP="00FD18B2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Pr="00FD18B2">
        <w:rPr>
          <w:rFonts w:ascii="仿宋_GB2312" w:eastAsia="仿宋_GB2312" w:hint="eastAsia"/>
          <w:sz w:val="32"/>
          <w:szCs w:val="32"/>
        </w:rPr>
        <w:t>抽血后应沿血管方向按压3-5分钟，以免皮下出血，一旦按压不好出现出血或血肿情况，请不要紧张，一般1-2天后会自然消失。</w:t>
      </w:r>
    </w:p>
    <w:p w14:paraId="3BD5776B" w14:textId="28BCD39F" w:rsidR="00FD18B2" w:rsidRPr="00FD18B2" w:rsidRDefault="00FD18B2" w:rsidP="00FD18B2">
      <w:pPr>
        <w:rPr>
          <w:rFonts w:ascii="仿宋_GB2312" w:eastAsia="仿宋_GB2312" w:hint="eastAsia"/>
          <w:sz w:val="32"/>
          <w:szCs w:val="32"/>
        </w:rPr>
      </w:pPr>
      <w:r w:rsidRPr="00FD18B2">
        <w:rPr>
          <w:rFonts w:ascii="黑体" w:eastAsia="黑体" w:hAnsi="黑体" w:hint="eastAsia"/>
          <w:sz w:val="32"/>
          <w:szCs w:val="32"/>
        </w:rPr>
        <w:t>留尿注意事项：</w:t>
      </w:r>
      <w:r w:rsidRPr="00FD18B2">
        <w:rPr>
          <w:rFonts w:ascii="仿宋_GB2312" w:eastAsia="仿宋_GB2312" w:hint="eastAsia"/>
          <w:sz w:val="32"/>
          <w:szCs w:val="32"/>
        </w:rPr>
        <w:t>留尿应留取中段尿。</w:t>
      </w:r>
    </w:p>
    <w:p w14:paraId="6F0F4BFB" w14:textId="51F18595" w:rsidR="00FD18B2" w:rsidRPr="00FD18B2" w:rsidRDefault="00FD18B2" w:rsidP="00FD18B2">
      <w:pPr>
        <w:rPr>
          <w:rFonts w:ascii="黑体" w:eastAsia="黑体" w:hAnsi="黑体" w:hint="eastAsia"/>
          <w:sz w:val="32"/>
          <w:szCs w:val="32"/>
        </w:rPr>
      </w:pPr>
      <w:r w:rsidRPr="00FD18B2">
        <w:rPr>
          <w:rFonts w:ascii="黑体" w:eastAsia="黑体" w:hAnsi="黑体" w:hint="eastAsia"/>
          <w:sz w:val="32"/>
          <w:szCs w:val="32"/>
        </w:rPr>
        <w:t>超声检查前的准备：</w:t>
      </w:r>
    </w:p>
    <w:p w14:paraId="399E8556" w14:textId="72BB8813" w:rsidR="00FD18B2" w:rsidRPr="00FD18B2" w:rsidRDefault="00FD18B2" w:rsidP="00FD18B2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FD18B2">
        <w:rPr>
          <w:rFonts w:ascii="仿宋_GB2312" w:eastAsia="仿宋_GB2312" w:hint="eastAsia"/>
          <w:sz w:val="32"/>
          <w:szCs w:val="32"/>
        </w:rPr>
        <w:t>肝胆B超检查：要求空腹8-12小时，且前一天晚餐</w:t>
      </w:r>
      <w:proofErr w:type="gramStart"/>
      <w:r w:rsidRPr="00FD18B2">
        <w:rPr>
          <w:rFonts w:ascii="仿宋_GB2312" w:eastAsia="仿宋_GB2312" w:hint="eastAsia"/>
          <w:sz w:val="32"/>
          <w:szCs w:val="32"/>
        </w:rPr>
        <w:t>勿</w:t>
      </w:r>
      <w:proofErr w:type="gramEnd"/>
      <w:r w:rsidRPr="00FD18B2">
        <w:rPr>
          <w:rFonts w:ascii="仿宋_GB2312" w:eastAsia="仿宋_GB2312" w:hint="eastAsia"/>
          <w:sz w:val="32"/>
          <w:szCs w:val="32"/>
        </w:rPr>
        <w:t>饮酒，勿进油腻食物；前列腺、子宫附件检查需要憋尿；</w:t>
      </w:r>
    </w:p>
    <w:p w14:paraId="3C9776D8" w14:textId="47B1DCF5" w:rsidR="00FD18B2" w:rsidRPr="00FD18B2" w:rsidRDefault="00FD18B2" w:rsidP="00FD18B2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FD18B2">
        <w:rPr>
          <w:rFonts w:ascii="仿宋_GB2312" w:eastAsia="仿宋_GB2312" w:hint="eastAsia"/>
          <w:sz w:val="32"/>
          <w:szCs w:val="32"/>
        </w:rPr>
        <w:t>心电图检查前应先安静休息10分钟。</w:t>
      </w:r>
    </w:p>
    <w:p w14:paraId="72FB2375" w14:textId="0D767308" w:rsidR="00FD18B2" w:rsidRPr="00FD18B2" w:rsidRDefault="00FD18B2" w:rsidP="00FD18B2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FD18B2">
        <w:rPr>
          <w:rFonts w:ascii="黑体" w:eastAsia="黑体" w:hAnsi="黑体" w:hint="eastAsia"/>
          <w:sz w:val="32"/>
          <w:szCs w:val="32"/>
        </w:rPr>
        <w:t>注：孕妇勿做X光检查</w:t>
      </w:r>
    </w:p>
    <w:sectPr w:rsidR="00FD18B2" w:rsidRPr="00FD1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B5450"/>
    <w:multiLevelType w:val="hybridMultilevel"/>
    <w:tmpl w:val="1BB2F592"/>
    <w:lvl w:ilvl="0" w:tplc="745428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467720"/>
    <w:multiLevelType w:val="hybridMultilevel"/>
    <w:tmpl w:val="A45E127E"/>
    <w:lvl w:ilvl="0" w:tplc="745428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21B528A"/>
    <w:multiLevelType w:val="hybridMultilevel"/>
    <w:tmpl w:val="6F62A2F0"/>
    <w:lvl w:ilvl="0" w:tplc="E56ACD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C1"/>
    <w:rsid w:val="005940C1"/>
    <w:rsid w:val="005B2FB9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B6DB"/>
  <w15:chartTrackingRefBased/>
  <w15:docId w15:val="{966444B6-11D6-45A4-865F-93584283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陈帅</dc:creator>
  <cp:keywords/>
  <dc:description/>
  <cp:lastModifiedBy>陈帅</cp:lastModifiedBy>
  <cp:revision>2</cp:revision>
  <dcterms:created xsi:type="dcterms:W3CDTF">2018-09-05T05:53:00Z</dcterms:created>
  <dcterms:modified xsi:type="dcterms:W3CDTF">2018-09-05T06:02:00Z</dcterms:modified>
</cp:coreProperties>
</file>