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firstLine="646"/>
        <w:jc w:val="center"/>
        <w:rPr>
          <w:rFonts w:hint="eastAsia" w:ascii="方正小标宋简体" w:hAnsi="仿宋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</w:rPr>
        <w:t>河北北方学院附属第一医院</w:t>
      </w:r>
    </w:p>
    <w:p>
      <w:pPr>
        <w:snapToGrid w:val="0"/>
        <w:spacing w:line="400" w:lineRule="exact"/>
        <w:ind w:firstLine="646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2021年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选聘工作</w:t>
      </w:r>
      <w:r>
        <w:rPr>
          <w:rFonts w:hint="eastAsia" w:ascii="方正小标宋简体" w:hAnsi="仿宋" w:eastAsia="方正小标宋简体"/>
          <w:sz w:val="32"/>
          <w:szCs w:val="32"/>
        </w:rPr>
        <w:t>人员报名表</w:t>
      </w:r>
    </w:p>
    <w:tbl>
      <w:tblPr>
        <w:tblStyle w:val="2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500"/>
        <w:gridCol w:w="1137"/>
        <w:gridCol w:w="1171"/>
        <w:gridCol w:w="1276"/>
        <w:gridCol w:w="1062"/>
        <w:gridCol w:w="171"/>
        <w:gridCol w:w="141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    毕业时间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     毕业院校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23"/>
              </w:tabs>
              <w:spacing w:line="52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专业技术职务任职资格及取得时间</w:t>
            </w: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CET-4/CET-6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学校（高中起）</w:t>
            </w:r>
          </w:p>
        </w:tc>
        <w:tc>
          <w:tcPr>
            <w:tcW w:w="158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5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75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931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工作经历需填写正式参加的工作经历，实习、兼职等经历不含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实习/兼职单位</w:t>
            </w:r>
          </w:p>
        </w:tc>
        <w:tc>
          <w:tcPr>
            <w:tcW w:w="3338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实习医院是否为三甲医院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</w:tbl>
    <w:p/>
    <w:tbl>
      <w:tblPr>
        <w:tblStyle w:val="2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2637"/>
        <w:gridCol w:w="3509"/>
        <w:gridCol w:w="172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7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仅填写已发表的第一作者文章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级别(国家、省部、校级等)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tabs>
                <w:tab w:val="left" w:pos="362"/>
              </w:tabs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7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仅填写排名前三的项目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5D19"/>
    <w:rsid w:val="30D5563A"/>
    <w:rsid w:val="33002722"/>
    <w:rsid w:val="3AF1327E"/>
    <w:rsid w:val="3BFD009D"/>
    <w:rsid w:val="4F1316F9"/>
    <w:rsid w:val="69C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2021-06-08T08:04:00Z</dcterms:created>
  <dc:creator>-  Shinhol.Lee</dc:creator>
  <cp:lastModifiedBy>-  Shinhol.Lee</cp:lastModifiedBy>
  <cp:lastPrinted>2021-06-15T10:38:00Z</cp:lastPrinted>
  <dcterms:modified xsi:type="dcterms:W3CDTF">2021-06-20T01:57:34Z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D9234D6816E54EBEB53F8A16F6F4239D</vt:lpwstr>
  </property>
</Properties>
</file>